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79" w:rsidRPr="00383364" w:rsidRDefault="00402579" w:rsidP="00402579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Министерства торговли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Республики Беларусь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20.07.2015 № 21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(в редакции постановления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Министерства торговли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Республики Беларусь</w:t>
      </w:r>
    </w:p>
    <w:p w:rsidR="00402579" w:rsidRPr="00383364" w:rsidRDefault="00402579" w:rsidP="0040257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18.08.2016 №  27)</w:t>
      </w:r>
    </w:p>
    <w:p w:rsidR="00402579" w:rsidRPr="00383364" w:rsidRDefault="00402579" w:rsidP="004025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2579" w:rsidRPr="00383364" w:rsidRDefault="00402579" w:rsidP="004025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218"/>
      <w:bookmarkEnd w:id="0"/>
      <w:r w:rsidRPr="00383364">
        <w:rPr>
          <w:rFonts w:ascii="Times New Roman" w:hAnsi="Times New Roman" w:cs="Times New Roman"/>
          <w:sz w:val="26"/>
          <w:szCs w:val="26"/>
        </w:rPr>
        <w:t>Форма</w:t>
      </w:r>
    </w:p>
    <w:p w:rsidR="00402579" w:rsidRPr="00552FD3" w:rsidRDefault="00402579" w:rsidP="0040257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02579" w:rsidRPr="00552FD3" w:rsidRDefault="00402579" w:rsidP="00402579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</w:p>
    <w:p w:rsidR="00402579" w:rsidRPr="003B1338" w:rsidRDefault="00402579" w:rsidP="00402579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402579" w:rsidRPr="003B1338" w:rsidRDefault="00402579" w:rsidP="00402579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38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402579" w:rsidRPr="003B1338" w:rsidRDefault="00402579" w:rsidP="004025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2579" w:rsidRPr="00B9135D" w:rsidRDefault="00402579" w:rsidP="00402579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9135D">
        <w:rPr>
          <w:rFonts w:ascii="Times New Roman" w:hAnsi="Times New Roman" w:cs="Times New Roman"/>
          <w:sz w:val="30"/>
          <w:szCs w:val="30"/>
        </w:rPr>
        <w:t>ЗАЯВЛЕНИЕ</w:t>
      </w:r>
    </w:p>
    <w:p w:rsidR="00402579" w:rsidRPr="00B9135D" w:rsidRDefault="00402579" w:rsidP="0040257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9135D"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 «Реестр бытовых услуг Республики Беларусь» для субъектов, оказывающих бытовые услуги без объекта бытового обслуживания</w:t>
      </w:r>
    </w:p>
    <w:p w:rsidR="00402579" w:rsidRPr="00552FD3" w:rsidRDefault="00402579" w:rsidP="0040257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61"/>
        <w:gridCol w:w="2450"/>
        <w:gridCol w:w="1457"/>
      </w:tblGrid>
      <w:tr w:rsidR="00402579" w:rsidRPr="00E53511" w:rsidTr="001C3D75">
        <w:trPr>
          <w:trHeight w:val="1068"/>
        </w:trPr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rPr>
          <w:trHeight w:val="449"/>
        </w:trPr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rPr>
          <w:trHeight w:val="342"/>
        </w:trPr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3. Регистрационный номер в государственном информационном ресурсе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7. Дополнительные информация </w:t>
            </w:r>
            <w:hyperlink w:anchor="P204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w:anchor="P301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 w:rsidRPr="003B1338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 Режим работы </w:t>
            </w: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работников,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непосредственно занятых в оказании бытовых услуг</w:t>
            </w: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732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ind w:right="-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511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7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511" w:type="dxa"/>
            <w:gridSpan w:val="2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57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9639" w:type="dxa"/>
            <w:gridSpan w:val="4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579" w:rsidRPr="00E53511" w:rsidTr="001C3D75">
        <w:tc>
          <w:tcPr>
            <w:tcW w:w="5671" w:type="dxa"/>
          </w:tcPr>
          <w:p w:rsidR="00402579" w:rsidRPr="003B1338" w:rsidRDefault="0040257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968" w:type="dxa"/>
            <w:gridSpan w:val="3"/>
          </w:tcPr>
          <w:p w:rsidR="00402579" w:rsidRPr="003B1338" w:rsidRDefault="0040257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2579" w:rsidRPr="00552FD3" w:rsidRDefault="00402579" w:rsidP="0040257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02579" w:rsidRPr="00552FD3" w:rsidRDefault="00402579" w:rsidP="0040257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Прошу включить сведения в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402579" w:rsidRPr="00552FD3" w:rsidRDefault="00402579" w:rsidP="0040257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402579" w:rsidRDefault="00402579" w:rsidP="0040257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402579" w:rsidRPr="00480068" w:rsidRDefault="00402579" w:rsidP="0040257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402579" w:rsidRPr="00480068" w:rsidRDefault="00402579" w:rsidP="0040257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402579" w:rsidRPr="00480068" w:rsidRDefault="00402579" w:rsidP="0040257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402579" w:rsidRDefault="00402579" w:rsidP="00402579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402579" w:rsidRPr="00121C89" w:rsidRDefault="00402579" w:rsidP="00402579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(инициалы, фамилия)</w:t>
      </w:r>
    </w:p>
    <w:p w:rsidR="00402579" w:rsidRPr="005D2C81" w:rsidRDefault="00402579" w:rsidP="0040257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402579" w:rsidRDefault="00402579" w:rsidP="00402579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54"/>
        <w:gridCol w:w="236"/>
      </w:tblGrid>
      <w:tr w:rsidR="00402579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579" w:rsidRPr="00383364" w:rsidRDefault="0040257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bookmarkStart w:id="1" w:name="_GoBack"/>
            <w:bookmarkEnd w:id="1"/>
            <w:r w:rsidRPr="00383364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1  </w:t>
            </w:r>
            <w:r w:rsidRPr="00383364">
              <w:rPr>
                <w:rFonts w:ascii="Times New Roman" w:hAnsi="Times New Roman"/>
                <w:color w:val="000000"/>
                <w:lang w:eastAsia="ru-RU"/>
              </w:rPr>
              <w:t>Указывается дополнительная информация, в том числе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402579" w:rsidRPr="00B9135D" w:rsidRDefault="00402579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2579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402579" w:rsidRPr="00383364" w:rsidRDefault="0040257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3364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383364">
              <w:rPr>
                <w:rFonts w:ascii="Times New Roman" w:hAnsi="Times New Roman"/>
                <w:color w:val="000000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383364">
              <w:rPr>
                <w:rFonts w:ascii="Times New Roman" w:hAnsi="Times New Roman"/>
                <w:lang w:eastAsia="ru-RU"/>
              </w:rPr>
              <w:t xml:space="preserve">Положению </w:t>
            </w:r>
            <w:r w:rsidRPr="00383364">
              <w:rPr>
                <w:rFonts w:ascii="Times New Roman" w:hAnsi="Times New Roman"/>
                <w:color w:val="000000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402579" w:rsidRPr="00383364" w:rsidRDefault="0040257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3364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 xml:space="preserve">3 </w:t>
            </w:r>
            <w:r w:rsidRPr="00383364">
              <w:rPr>
                <w:rFonts w:ascii="Times New Roman" w:hAnsi="Times New Roman"/>
                <w:color w:val="000000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402579" w:rsidRPr="00B9135D" w:rsidRDefault="00402579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3EC4" w:rsidRPr="00402579" w:rsidRDefault="00383364" w:rsidP="00402579"/>
    <w:sectPr w:rsidR="00FC3EC4" w:rsidRPr="00402579" w:rsidSect="0038336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8"/>
    <w:rsid w:val="000C348B"/>
    <w:rsid w:val="002D190E"/>
    <w:rsid w:val="00383364"/>
    <w:rsid w:val="00402579"/>
    <w:rsid w:val="005C3076"/>
    <w:rsid w:val="00B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Торговля</cp:lastModifiedBy>
  <cp:revision>3</cp:revision>
  <cp:lastPrinted>2016-10-20T12:51:00Z</cp:lastPrinted>
  <dcterms:created xsi:type="dcterms:W3CDTF">2016-10-05T09:21:00Z</dcterms:created>
  <dcterms:modified xsi:type="dcterms:W3CDTF">2016-10-20T12:53:00Z</dcterms:modified>
</cp:coreProperties>
</file>